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482ED756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2D74CE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February 7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7B9F3184" w14:textId="62040910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FD2732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43B54042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6:3</w:t>
                            </w:r>
                            <w:r w:rsidR="0079324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482ED756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2D74CE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February 7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7B9F3184" w14:textId="62040910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FD2732">
                        <w:rPr>
                          <w:b/>
                        </w:rPr>
                        <w:t>MATES</w:t>
                      </w:r>
                    </w:p>
                    <w:p w14:paraId="39ADE73E" w14:textId="43B54042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6:3</w:t>
                      </w:r>
                      <w:r w:rsidR="0079324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5A3C20A4" w14:textId="627F8906" w:rsidR="007925B2" w:rsidRPr="002D74CE" w:rsidRDefault="007925B2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540D7A" w:rsidRPr="002D74CE">
        <w:rPr>
          <w:rFonts w:cstheme="minorHAnsi"/>
        </w:rPr>
        <w:t xml:space="preserve"> &amp; </w:t>
      </w:r>
      <w:r w:rsidR="00397611" w:rsidRPr="002D74CE">
        <w:rPr>
          <w:rFonts w:cstheme="minorHAnsi"/>
        </w:rPr>
        <w:t>PRESIDENTS</w:t>
      </w:r>
      <w:r w:rsidR="00D57DDE"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</w:t>
      </w:r>
      <w:r w:rsidR="00397611" w:rsidRPr="002D74CE">
        <w:rPr>
          <w:rFonts w:cstheme="minorHAnsi"/>
        </w:rPr>
        <w:t>WELCOME</w:t>
      </w:r>
      <w:r w:rsidR="00397611" w:rsidRPr="002D74CE">
        <w:rPr>
          <w:rFonts w:cstheme="minorHAnsi"/>
        </w:rPr>
        <w:tab/>
      </w:r>
    </w:p>
    <w:p w14:paraId="0806C8B5" w14:textId="7AEA824F" w:rsidR="006508C8" w:rsidRPr="002D74CE" w:rsidRDefault="006508C8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</w:t>
      </w:r>
      <w:r w:rsidR="009F65D5" w:rsidRPr="002D74CE">
        <w:rPr>
          <w:rFonts w:eastAsia="Times New Roman" w:cstheme="minorHAnsi"/>
        </w:rPr>
        <w:t xml:space="preserve">to approve minutes from </w:t>
      </w:r>
      <w:r w:rsidR="002D74CE" w:rsidRPr="002D74CE">
        <w:rPr>
          <w:rFonts w:eastAsia="Times New Roman" w:cstheme="minorHAnsi"/>
        </w:rPr>
        <w:t>Jan 10, 2018</w:t>
      </w:r>
      <w:r w:rsidRPr="002D74CE">
        <w:rPr>
          <w:rFonts w:eastAsia="Times New Roman" w:cstheme="minorHAnsi"/>
        </w:rPr>
        <w:t xml:space="preserve"> </w:t>
      </w:r>
      <w:r w:rsidR="006D1818" w:rsidRPr="002D74CE">
        <w:rPr>
          <w:rFonts w:eastAsia="Times New Roman" w:cstheme="minorHAnsi"/>
        </w:rPr>
        <w:t xml:space="preserve">MCN </w:t>
      </w:r>
      <w:r w:rsidRPr="002D74CE">
        <w:rPr>
          <w:rFonts w:eastAsia="Times New Roman" w:cstheme="minorHAnsi"/>
        </w:rPr>
        <w:t>Executive Board Meeting</w:t>
      </w:r>
      <w:r w:rsidR="006D1818" w:rsidRPr="002D74CE">
        <w:rPr>
          <w:rFonts w:eastAsia="Times New Roman" w:cstheme="minorHAnsi"/>
        </w:rPr>
        <w:t xml:space="preserve"> 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2A6FF39B" w14:textId="77777777" w:rsidR="00CC5792" w:rsidRPr="002D74CE" w:rsidRDefault="00D57DDE" w:rsidP="00CC579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4315BE01" w14:textId="37E44FBE" w:rsidR="00CC5792" w:rsidRPr="002D74CE" w:rsidRDefault="00CC5792" w:rsidP="00CC579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2D74CE">
        <w:rPr>
          <w:rFonts w:eastAsia="Times New Roman" w:cstheme="minorHAnsi"/>
        </w:rPr>
        <w:t>Welcome</w:t>
      </w:r>
    </w:p>
    <w:p w14:paraId="793D2BA2" w14:textId="77777777" w:rsidR="002D74CE" w:rsidRPr="002D74CE" w:rsidRDefault="002D74CE" w:rsidP="002D74CE">
      <w:pPr>
        <w:pStyle w:val="ListParagraph"/>
        <w:numPr>
          <w:ilvl w:val="1"/>
          <w:numId w:val="12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>Room Parent communication for 2018/19 school year</w:t>
      </w:r>
    </w:p>
    <w:p w14:paraId="4CD3ED23" w14:textId="11CD7742" w:rsidR="002D74CE" w:rsidRPr="002D74CE" w:rsidRDefault="002D74CE" w:rsidP="002D74CE">
      <w:pPr>
        <w:pStyle w:val="ListParagraph"/>
        <w:numPr>
          <w:ilvl w:val="1"/>
          <w:numId w:val="12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>MATES Wish List</w:t>
      </w:r>
    </w:p>
    <w:p w14:paraId="1264DE38" w14:textId="071F4E62" w:rsidR="002D74CE" w:rsidRPr="002D74CE" w:rsidRDefault="002D74CE" w:rsidP="002D74CE">
      <w:pPr>
        <w:pStyle w:val="ListParagraph"/>
        <w:numPr>
          <w:ilvl w:val="1"/>
          <w:numId w:val="12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Pr="002D74CE">
        <w:rPr>
          <w:rFonts w:cstheme="minorHAnsi"/>
        </w:rPr>
        <w:t>purchase of MATES wish list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40B7E2C1" w:rsidR="008C0E46" w:rsidRPr="002D74CE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204A7954" w:rsidR="00D31BD4" w:rsidRPr="002D74CE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DD445F4" w14:textId="21F2B1A4" w:rsidR="00C1753E" w:rsidRPr="002D74CE" w:rsidRDefault="00A549A8" w:rsidP="00CC579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769598B2" w14:textId="36D8823E" w:rsidR="002D74CE" w:rsidRPr="002D74CE" w:rsidRDefault="002D74CE" w:rsidP="002D74CE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2D74CE">
        <w:rPr>
          <w:rFonts w:eastAsia="Times New Roman" w:cstheme="minorHAnsi"/>
        </w:rPr>
        <w:t>Action Item: Vote to approve</w:t>
      </w:r>
      <w:r w:rsidRPr="002D74CE">
        <w:rPr>
          <w:rFonts w:eastAsia="Times New Roman" w:cstheme="minorHAnsi"/>
        </w:rPr>
        <w:t xml:space="preserve"> </w:t>
      </w:r>
      <w:r w:rsidRPr="002D74CE">
        <w:rPr>
          <w:rFonts w:eastAsia="Times New Roman" w:cstheme="minorHAnsi"/>
        </w:rPr>
        <w:t>2018/19 Executive Board slate</w:t>
      </w:r>
    </w:p>
    <w:p w14:paraId="6E79BE72" w14:textId="25F6AFA8" w:rsidR="00EE5117" w:rsidRPr="002D74CE" w:rsidRDefault="007925B2" w:rsidP="008E3E0B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Programs</w:t>
      </w:r>
      <w:r w:rsidR="00221A6E" w:rsidRPr="002D74CE">
        <w:rPr>
          <w:rFonts w:cstheme="minorHAnsi"/>
        </w:rPr>
        <w:t xml:space="preserve"> </w:t>
      </w:r>
    </w:p>
    <w:p w14:paraId="6806940D" w14:textId="33021DA5" w:rsidR="006508C8" w:rsidRPr="002D74CE" w:rsidRDefault="00BD4D3D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F</w:t>
      </w:r>
      <w:r w:rsidR="008C0E46" w:rsidRPr="002D74CE">
        <w:rPr>
          <w:rFonts w:cstheme="minorHAnsi"/>
        </w:rPr>
        <w:t>undraising</w:t>
      </w:r>
    </w:p>
    <w:p w14:paraId="73380D7E" w14:textId="4ABAFB50" w:rsidR="002D74CE" w:rsidRPr="002D74CE" w:rsidRDefault="002D74CE" w:rsidP="002D74CE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2D74CE">
        <w:rPr>
          <w:rFonts w:eastAsia="Times New Roman" w:cstheme="minorHAnsi"/>
        </w:rPr>
        <w:t>Action Item: Vote to approve</w:t>
      </w:r>
      <w:r w:rsidRPr="002D74CE">
        <w:rPr>
          <w:rFonts w:eastAsia="Times New Roman" w:cstheme="minorHAnsi"/>
        </w:rPr>
        <w:t xml:space="preserve"> </w:t>
      </w:r>
      <w:r w:rsidRPr="002D74CE">
        <w:rPr>
          <w:rFonts w:eastAsia="Times New Roman" w:cstheme="minorHAnsi"/>
        </w:rPr>
        <w:t>Casino Knights contract</w:t>
      </w:r>
    </w:p>
    <w:p w14:paraId="0247FFC3" w14:textId="1C76A5ED" w:rsidR="002D74CE" w:rsidRPr="002D74CE" w:rsidRDefault="002D74CE" w:rsidP="002D74CE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2D74CE">
        <w:rPr>
          <w:rFonts w:eastAsia="Times New Roman" w:cstheme="minorHAnsi"/>
        </w:rPr>
        <w:t>Action Item: Vote to approve</w:t>
      </w:r>
      <w:r w:rsidRPr="002D74CE">
        <w:rPr>
          <w:rFonts w:eastAsia="Times New Roman" w:cstheme="minorHAnsi"/>
        </w:rPr>
        <w:t xml:space="preserve"> </w:t>
      </w:r>
      <w:proofErr w:type="spellStart"/>
      <w:r w:rsidRPr="002D74CE">
        <w:rPr>
          <w:rFonts w:eastAsia="Times New Roman" w:cstheme="minorHAnsi"/>
        </w:rPr>
        <w:t>Wuddabooth</w:t>
      </w:r>
      <w:proofErr w:type="spellEnd"/>
      <w:r w:rsidRPr="002D74CE">
        <w:rPr>
          <w:rFonts w:eastAsia="Times New Roman" w:cstheme="minorHAnsi"/>
        </w:rPr>
        <w:t xml:space="preserve"> contract</w:t>
      </w:r>
    </w:p>
    <w:p w14:paraId="16109DF8" w14:textId="0C56774C" w:rsidR="002D74CE" w:rsidRPr="002D74CE" w:rsidRDefault="002D74CE" w:rsidP="002D74CE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2D74CE">
        <w:rPr>
          <w:rFonts w:eastAsia="Times New Roman" w:cstheme="minorHAnsi"/>
        </w:rPr>
        <w:t>Action Item: Vote to approve</w:t>
      </w:r>
      <w:r w:rsidRPr="002D74CE">
        <w:rPr>
          <w:rFonts w:eastAsia="Times New Roman" w:cstheme="minorHAnsi"/>
        </w:rPr>
        <w:t xml:space="preserve"> </w:t>
      </w:r>
      <w:r w:rsidRPr="002D74CE">
        <w:rPr>
          <w:rFonts w:eastAsia="Times New Roman" w:cstheme="minorHAnsi"/>
        </w:rPr>
        <w:t>(BAR) contract</w:t>
      </w:r>
    </w:p>
    <w:p w14:paraId="2D81038F" w14:textId="0A53864E" w:rsidR="002D74CE" w:rsidRPr="002D74CE" w:rsidRDefault="002D74CE" w:rsidP="002D74CE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2D74CE">
        <w:rPr>
          <w:rFonts w:eastAsia="Times New Roman" w:cstheme="minorHAnsi"/>
        </w:rPr>
        <w:t>Action Item: Vote to approve</w:t>
      </w:r>
      <w:r w:rsidRPr="002D74CE">
        <w:rPr>
          <w:rFonts w:eastAsia="Times New Roman" w:cstheme="minorHAnsi"/>
        </w:rPr>
        <w:t xml:space="preserve"> </w:t>
      </w:r>
      <w:r w:rsidRPr="002D74CE">
        <w:rPr>
          <w:rFonts w:eastAsia="Times New Roman" w:cstheme="minorHAnsi"/>
        </w:rPr>
        <w:t>(CATERING) contract</w:t>
      </w:r>
    </w:p>
    <w:p w14:paraId="551920D6" w14:textId="031427DA" w:rsidR="00FD2732" w:rsidRPr="002D74CE" w:rsidRDefault="00FD2732" w:rsidP="00311FA1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5972ADD1" w:rsidR="0045675C" w:rsidRPr="002D74CE" w:rsidRDefault="00246776" w:rsidP="0045675C">
      <w:pPr>
        <w:spacing w:after="0"/>
        <w:ind w:left="360"/>
        <w:rPr>
          <w:rFonts w:cstheme="minorHAnsi"/>
          <w:color w:val="000000" w:themeColor="text1"/>
        </w:rPr>
      </w:pPr>
      <w:r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5F0769C9" w:rsidR="00311FA1" w:rsidRPr="002D74CE" w:rsidRDefault="00FD2732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</w:t>
      </w:r>
      <w:r w:rsidR="00311FA1" w:rsidRPr="002D74CE">
        <w:rPr>
          <w:rFonts w:eastAsia="Times New Roman" w:cstheme="minorHAnsi"/>
        </w:rPr>
        <w:t>Vote to approve</w:t>
      </w:r>
      <w:r w:rsidR="006D1818" w:rsidRPr="002D74CE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Jan 2018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5F851A55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2D74CE" w:rsidRPr="002D74CE">
        <w:rPr>
          <w:rFonts w:eastAsia="Times New Roman" w:cstheme="minorHAnsi"/>
        </w:rPr>
        <w:t>Jan 2018</w:t>
      </w:r>
      <w:r w:rsidRPr="002D74CE">
        <w:rPr>
          <w:rFonts w:eastAsia="Times New Roman" w:cstheme="minorHAnsi"/>
        </w:rPr>
        <w:t xml:space="preserve"> deposits</w:t>
      </w:r>
    </w:p>
    <w:p w14:paraId="10501084" w14:textId="358FEC81" w:rsidR="002D74CE" w:rsidRPr="002D74CE" w:rsidRDefault="002D74CE" w:rsidP="002D74C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>Action Item: Vote to approve</w:t>
      </w:r>
      <w:r w:rsidRPr="002D74CE">
        <w:rPr>
          <w:rFonts w:eastAsia="Times New Roman" w:cstheme="minorHAnsi"/>
        </w:rPr>
        <w:t xml:space="preserve"> </w:t>
      </w:r>
      <w:r w:rsidRPr="002D74CE">
        <w:rPr>
          <w:rFonts w:eastAsia="Times New Roman" w:cstheme="minorHAnsi"/>
        </w:rPr>
        <w:t>the 2017/18 MCN Budget as amended by the Budget Committee</w:t>
      </w:r>
    </w:p>
    <w:p w14:paraId="004D7C2A" w14:textId="77777777" w:rsidR="00C1753E" w:rsidRPr="002D74CE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Pr="002D74CE">
        <w:rPr>
          <w:rFonts w:eastAsia="Times New Roman" w:cstheme="minorHAnsi"/>
          <w:bCs/>
        </w:rPr>
        <w:t>release funds:</w:t>
      </w:r>
    </w:p>
    <w:p w14:paraId="2067CE47" w14:textId="77777777" w:rsidR="002D74CE" w:rsidRPr="002D74CE" w:rsidRDefault="002D74CE" w:rsidP="002D74CE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>Women in History- $300</w:t>
      </w:r>
    </w:p>
    <w:p w14:paraId="651F06AE" w14:textId="137591D2" w:rsidR="002D74CE" w:rsidRPr="002D74CE" w:rsidRDefault="002D74CE" w:rsidP="002D74CE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>Earth Day- $500</w:t>
      </w:r>
    </w:p>
    <w:p w14:paraId="17DD5B0F" w14:textId="77777777" w:rsidR="002D74CE" w:rsidRPr="002D74CE" w:rsidRDefault="002D74CE" w:rsidP="002D74CE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>Talent Show- $800</w:t>
      </w:r>
    </w:p>
    <w:p w14:paraId="2FF980C3" w14:textId="77777777" w:rsidR="002D74CE" w:rsidRPr="002D74CE" w:rsidRDefault="002D74CE" w:rsidP="002D74CE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lastRenderedPageBreak/>
        <w:t>Teacher Appreciation Week- $750</w:t>
      </w:r>
    </w:p>
    <w:p w14:paraId="63A5E0C0" w14:textId="6AD94632" w:rsidR="00CC5792" w:rsidRPr="002D74CE" w:rsidRDefault="00CC5792" w:rsidP="002D74CE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cstheme="minorHAnsi"/>
        </w:rPr>
        <w:t>Monthly Gift to School- $300</w:t>
      </w:r>
    </w:p>
    <w:p w14:paraId="2C66CDCC" w14:textId="0D9C39F2" w:rsidR="002D74CE" w:rsidRPr="002D74CE" w:rsidRDefault="002D74CE" w:rsidP="002D74CE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cstheme="minorHAnsi"/>
        </w:rPr>
        <w:t>Wish List Items</w:t>
      </w:r>
    </w:p>
    <w:p w14:paraId="56D9E39F" w14:textId="77777777" w:rsidR="001B5D78" w:rsidRPr="002D74CE" w:rsidRDefault="001B5D78" w:rsidP="001B5D78">
      <w:pPr>
        <w:pStyle w:val="ListParagraph"/>
        <w:spacing w:after="0" w:line="240" w:lineRule="auto"/>
        <w:ind w:left="1800"/>
        <w:rPr>
          <w:rFonts w:cstheme="minorHAnsi"/>
        </w:rPr>
      </w:pPr>
    </w:p>
    <w:p w14:paraId="45164D71" w14:textId="1B9A073B" w:rsidR="008C0E46" w:rsidRPr="002D74CE" w:rsidRDefault="007925B2" w:rsidP="008C0E46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. NEW BUSINESS</w:t>
      </w:r>
    </w:p>
    <w:p w14:paraId="54731A2E" w14:textId="3183D334" w:rsidR="00050AFA" w:rsidRPr="002D74CE" w:rsidRDefault="00050AFA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ab/>
      </w:r>
    </w:p>
    <w:p w14:paraId="2342A592" w14:textId="3E3EF1F9" w:rsidR="007925B2" w:rsidRPr="002D74CE" w:rsidRDefault="007925B2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4ED6A5A9" w14:textId="379C5E22" w:rsidR="007925B2" w:rsidRPr="002D74CE" w:rsidRDefault="007925B2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I. ADJOURNMENT</w:t>
      </w:r>
    </w:p>
    <w:p w14:paraId="04D409E2" w14:textId="558BDA2C" w:rsidR="00C1753E" w:rsidRPr="002D74CE" w:rsidRDefault="00C1753E" w:rsidP="00675584">
      <w:pPr>
        <w:spacing w:after="0"/>
        <w:ind w:left="360"/>
        <w:rPr>
          <w:rFonts w:cstheme="minorHAnsi"/>
        </w:rPr>
      </w:pPr>
    </w:p>
    <w:p w14:paraId="2A8E6DAD" w14:textId="77777777" w:rsidR="002D74CE" w:rsidRPr="002D74CE" w:rsidRDefault="002D74CE" w:rsidP="002D74CE">
      <w:pPr>
        <w:spacing w:after="0" w:line="240" w:lineRule="auto"/>
        <w:rPr>
          <w:rFonts w:eastAsia="Times New Roman" w:cstheme="minorHAnsi"/>
        </w:rPr>
      </w:pPr>
    </w:p>
    <w:p w14:paraId="67BD76F2" w14:textId="77777777" w:rsidR="002D74CE" w:rsidRPr="002D74CE" w:rsidRDefault="002D74CE" w:rsidP="002D74CE">
      <w:pPr>
        <w:spacing w:after="0" w:line="240" w:lineRule="auto"/>
        <w:rPr>
          <w:rFonts w:eastAsia="Times New Roman" w:cstheme="minorHAnsi"/>
        </w:rPr>
      </w:pPr>
    </w:p>
    <w:p w14:paraId="2914AC37" w14:textId="77777777" w:rsidR="002D74CE" w:rsidRPr="002D74CE" w:rsidRDefault="002D74CE" w:rsidP="002D74CE">
      <w:pPr>
        <w:spacing w:after="0" w:line="240" w:lineRule="auto"/>
        <w:rPr>
          <w:rFonts w:eastAsia="Times New Roman" w:cstheme="minorHAnsi"/>
        </w:rPr>
      </w:pPr>
    </w:p>
    <w:p w14:paraId="713DB73A" w14:textId="04E18012" w:rsidR="00C1753E" w:rsidRPr="002D74CE" w:rsidRDefault="00C1753E" w:rsidP="00675584">
      <w:pPr>
        <w:spacing w:after="0"/>
        <w:ind w:left="360"/>
        <w:rPr>
          <w:rFonts w:cstheme="minorHAnsi"/>
        </w:rPr>
      </w:pPr>
      <w:bookmarkStart w:id="0" w:name="_GoBack"/>
      <w:bookmarkEnd w:id="0"/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2A4569" w14:textId="77777777" w:rsidR="004A0C5A" w:rsidRDefault="004A0C5A" w:rsidP="007925B2">
      <w:pPr>
        <w:spacing w:after="0" w:line="240" w:lineRule="auto"/>
      </w:pPr>
      <w:r>
        <w:separator/>
      </w:r>
    </w:p>
  </w:endnote>
  <w:endnote w:type="continuationSeparator" w:id="0">
    <w:p w14:paraId="5488FB12" w14:textId="77777777" w:rsidR="004A0C5A" w:rsidRDefault="004A0C5A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A36A2A" w14:textId="77777777" w:rsidR="004A0C5A" w:rsidRDefault="004A0C5A" w:rsidP="007925B2">
      <w:pPr>
        <w:spacing w:after="0" w:line="240" w:lineRule="auto"/>
      </w:pPr>
      <w:r>
        <w:separator/>
      </w:r>
    </w:p>
  </w:footnote>
  <w:footnote w:type="continuationSeparator" w:id="0">
    <w:p w14:paraId="5A52FB70" w14:textId="77777777" w:rsidR="004A0C5A" w:rsidRDefault="004A0C5A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4"/>
  </w:num>
  <w:num w:numId="4">
    <w:abstractNumId w:val="30"/>
  </w:num>
  <w:num w:numId="5">
    <w:abstractNumId w:val="25"/>
  </w:num>
  <w:num w:numId="6">
    <w:abstractNumId w:val="6"/>
  </w:num>
  <w:num w:numId="7">
    <w:abstractNumId w:val="22"/>
  </w:num>
  <w:num w:numId="8">
    <w:abstractNumId w:val="18"/>
  </w:num>
  <w:num w:numId="9">
    <w:abstractNumId w:val="20"/>
  </w:num>
  <w:num w:numId="10">
    <w:abstractNumId w:val="32"/>
  </w:num>
  <w:num w:numId="11">
    <w:abstractNumId w:val="27"/>
  </w:num>
  <w:num w:numId="12">
    <w:abstractNumId w:val="33"/>
  </w:num>
  <w:num w:numId="13">
    <w:abstractNumId w:val="7"/>
  </w:num>
  <w:num w:numId="14">
    <w:abstractNumId w:val="11"/>
  </w:num>
  <w:num w:numId="15">
    <w:abstractNumId w:val="12"/>
  </w:num>
  <w:num w:numId="16">
    <w:abstractNumId w:val="13"/>
  </w:num>
  <w:num w:numId="17">
    <w:abstractNumId w:val="28"/>
  </w:num>
  <w:num w:numId="18">
    <w:abstractNumId w:val="23"/>
  </w:num>
  <w:num w:numId="19">
    <w:abstractNumId w:val="17"/>
  </w:num>
  <w:num w:numId="20">
    <w:abstractNumId w:val="29"/>
  </w:num>
  <w:num w:numId="21">
    <w:abstractNumId w:val="16"/>
  </w:num>
  <w:num w:numId="22">
    <w:abstractNumId w:val="2"/>
  </w:num>
  <w:num w:numId="23">
    <w:abstractNumId w:val="26"/>
  </w:num>
  <w:num w:numId="24">
    <w:abstractNumId w:val="3"/>
  </w:num>
  <w:num w:numId="25">
    <w:abstractNumId w:val="8"/>
  </w:num>
  <w:num w:numId="26">
    <w:abstractNumId w:val="1"/>
  </w:num>
  <w:num w:numId="27">
    <w:abstractNumId w:val="0"/>
  </w:num>
  <w:num w:numId="28">
    <w:abstractNumId w:val="24"/>
  </w:num>
  <w:num w:numId="29">
    <w:abstractNumId w:val="19"/>
  </w:num>
  <w:num w:numId="30">
    <w:abstractNumId w:val="10"/>
  </w:num>
  <w:num w:numId="31">
    <w:abstractNumId w:val="9"/>
  </w:num>
  <w:num w:numId="32">
    <w:abstractNumId w:val="31"/>
  </w:num>
  <w:num w:numId="33">
    <w:abstractNumId w:val="15"/>
  </w:num>
  <w:num w:numId="34">
    <w:abstractNumId w:val="34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3622D"/>
    <w:rsid w:val="00050AFA"/>
    <w:rsid w:val="0005400A"/>
    <w:rsid w:val="0007775B"/>
    <w:rsid w:val="000A1292"/>
    <w:rsid w:val="000B0724"/>
    <w:rsid w:val="000B2694"/>
    <w:rsid w:val="00120761"/>
    <w:rsid w:val="00127876"/>
    <w:rsid w:val="0014746C"/>
    <w:rsid w:val="0016096B"/>
    <w:rsid w:val="00185FA3"/>
    <w:rsid w:val="001B5D78"/>
    <w:rsid w:val="001E617E"/>
    <w:rsid w:val="00221A6E"/>
    <w:rsid w:val="00246776"/>
    <w:rsid w:val="002775A8"/>
    <w:rsid w:val="00291FA7"/>
    <w:rsid w:val="002C2BCC"/>
    <w:rsid w:val="002D072F"/>
    <w:rsid w:val="002D74CE"/>
    <w:rsid w:val="002E3FF6"/>
    <w:rsid w:val="00306DF2"/>
    <w:rsid w:val="00311FA1"/>
    <w:rsid w:val="00313E94"/>
    <w:rsid w:val="00334D98"/>
    <w:rsid w:val="003430C3"/>
    <w:rsid w:val="0034493C"/>
    <w:rsid w:val="00353C2B"/>
    <w:rsid w:val="00361DAE"/>
    <w:rsid w:val="003916D5"/>
    <w:rsid w:val="003962FE"/>
    <w:rsid w:val="00397611"/>
    <w:rsid w:val="003B5AD9"/>
    <w:rsid w:val="003E4411"/>
    <w:rsid w:val="0040036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533020"/>
    <w:rsid w:val="00540D7A"/>
    <w:rsid w:val="00540F11"/>
    <w:rsid w:val="00553F2F"/>
    <w:rsid w:val="005619F7"/>
    <w:rsid w:val="00596BBF"/>
    <w:rsid w:val="005A6BB7"/>
    <w:rsid w:val="005B3EAD"/>
    <w:rsid w:val="005C6CFF"/>
    <w:rsid w:val="005D23EB"/>
    <w:rsid w:val="0060503A"/>
    <w:rsid w:val="00610726"/>
    <w:rsid w:val="006343E0"/>
    <w:rsid w:val="006508C8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7057"/>
    <w:rsid w:val="00760505"/>
    <w:rsid w:val="007925B2"/>
    <w:rsid w:val="0079324B"/>
    <w:rsid w:val="00793869"/>
    <w:rsid w:val="007A0A65"/>
    <w:rsid w:val="007B3878"/>
    <w:rsid w:val="007C24B1"/>
    <w:rsid w:val="00826899"/>
    <w:rsid w:val="008313F6"/>
    <w:rsid w:val="00846DC5"/>
    <w:rsid w:val="00853DB5"/>
    <w:rsid w:val="008546E1"/>
    <w:rsid w:val="00870899"/>
    <w:rsid w:val="0087640E"/>
    <w:rsid w:val="008A41B0"/>
    <w:rsid w:val="008A546A"/>
    <w:rsid w:val="008A68F4"/>
    <w:rsid w:val="008C0E46"/>
    <w:rsid w:val="008C2593"/>
    <w:rsid w:val="008D25C2"/>
    <w:rsid w:val="008E3E0B"/>
    <w:rsid w:val="009612A9"/>
    <w:rsid w:val="009777EE"/>
    <w:rsid w:val="009A0A30"/>
    <w:rsid w:val="009B30E7"/>
    <w:rsid w:val="009C560B"/>
    <w:rsid w:val="009F65D5"/>
    <w:rsid w:val="00A15EDC"/>
    <w:rsid w:val="00A362ED"/>
    <w:rsid w:val="00A549A8"/>
    <w:rsid w:val="00A7595A"/>
    <w:rsid w:val="00A809E3"/>
    <w:rsid w:val="00A90850"/>
    <w:rsid w:val="00AA616D"/>
    <w:rsid w:val="00AB51E2"/>
    <w:rsid w:val="00AB6AA3"/>
    <w:rsid w:val="00AC49EF"/>
    <w:rsid w:val="00AC5406"/>
    <w:rsid w:val="00B0358A"/>
    <w:rsid w:val="00B13D52"/>
    <w:rsid w:val="00B14281"/>
    <w:rsid w:val="00B82A64"/>
    <w:rsid w:val="00B85C3C"/>
    <w:rsid w:val="00BA4595"/>
    <w:rsid w:val="00BA4C60"/>
    <w:rsid w:val="00BA5EB3"/>
    <w:rsid w:val="00BC2F1F"/>
    <w:rsid w:val="00BD4D3D"/>
    <w:rsid w:val="00BF56EB"/>
    <w:rsid w:val="00C00DA6"/>
    <w:rsid w:val="00C016C2"/>
    <w:rsid w:val="00C1753E"/>
    <w:rsid w:val="00C20149"/>
    <w:rsid w:val="00C60079"/>
    <w:rsid w:val="00C70AD4"/>
    <w:rsid w:val="00C926AC"/>
    <w:rsid w:val="00CA4CC7"/>
    <w:rsid w:val="00CC0D22"/>
    <w:rsid w:val="00CC56A9"/>
    <w:rsid w:val="00CC5792"/>
    <w:rsid w:val="00D31BD4"/>
    <w:rsid w:val="00D44017"/>
    <w:rsid w:val="00D51DA9"/>
    <w:rsid w:val="00D57DDE"/>
    <w:rsid w:val="00D8709D"/>
    <w:rsid w:val="00D93B59"/>
    <w:rsid w:val="00E46827"/>
    <w:rsid w:val="00E6110C"/>
    <w:rsid w:val="00E622EF"/>
    <w:rsid w:val="00E947B4"/>
    <w:rsid w:val="00EB4265"/>
    <w:rsid w:val="00EE5117"/>
    <w:rsid w:val="00EE68B0"/>
    <w:rsid w:val="00EF2A41"/>
    <w:rsid w:val="00F33669"/>
    <w:rsid w:val="00F37145"/>
    <w:rsid w:val="00F50545"/>
    <w:rsid w:val="00F765B0"/>
    <w:rsid w:val="00F91ACC"/>
    <w:rsid w:val="00FD0C1E"/>
    <w:rsid w:val="00FD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B6D3ACC4-A418-4EF7-8A97-AE5F279BE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3</cp:revision>
  <dcterms:created xsi:type="dcterms:W3CDTF">2018-02-05T21:09:00Z</dcterms:created>
  <dcterms:modified xsi:type="dcterms:W3CDTF">2018-02-05T21:19:00Z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