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CA37ED" w:rsidRPr="00A157CC">
        <w:rPr>
          <w:rFonts w:ascii="Calibri" w:hAnsi="Calibri" w:cs="Calibri"/>
          <w:color w:val="auto"/>
          <w:sz w:val="28"/>
          <w:szCs w:val="28"/>
        </w:rPr>
        <w:t>General Membership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4D7DC2">
        <w:rPr>
          <w:rFonts w:ascii="Calibri" w:hAnsi="Calibri" w:cs="Calibri"/>
          <w:color w:val="auto"/>
          <w:sz w:val="28"/>
          <w:szCs w:val="28"/>
        </w:rPr>
        <w:t>Feb 13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BC7286" w:rsidRPr="00A157CC">
        <w:rPr>
          <w:rFonts w:ascii="Calibri" w:hAnsi="Calibri" w:cs="Calibri"/>
          <w:color w:val="auto"/>
          <w:sz w:val="28"/>
          <w:szCs w:val="28"/>
        </w:rPr>
        <w:t>2018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535ABF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 w:rsidRPr="00A157CC">
        <w:rPr>
          <w:rFonts w:ascii="Calibri" w:hAnsi="Calibri" w:cs="Calibri"/>
          <w:color w:val="auto"/>
          <w:sz w:val="28"/>
          <w:szCs w:val="28"/>
        </w:rPr>
        <w:t>Draft</w:t>
      </w:r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AA7FE1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4D7DC2">
              <w:rPr>
                <w:b/>
                <w:sz w:val="20"/>
                <w:szCs w:val="20"/>
              </w:rPr>
              <w:t>Feb 13</w:t>
            </w:r>
            <w:r w:rsidRPr="00A54510">
              <w:rPr>
                <w:b/>
                <w:sz w:val="20"/>
                <w:szCs w:val="20"/>
              </w:rPr>
              <w:t>, 2018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Fundraising:  Chelsea Goldenberg, 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  <w:r w:rsidR="00687D90">
              <w:rPr>
                <w:rFonts w:ascii="Calibri" w:eastAsia="Calibri" w:hAnsi="Calibri" w:cs="Calibri"/>
                <w:sz w:val="20"/>
                <w:szCs w:val="20"/>
              </w:rPr>
              <w:t>, Jen Francis</w:t>
            </w:r>
          </w:p>
          <w:p w:rsidR="00F233E7" w:rsidRDefault="00F233E7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</w:p>
          <w:p w:rsidR="00AA7FE1" w:rsidRDefault="00AA7FE1" w:rsidP="00AA7FE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Sta</w:t>
            </w:r>
            <w:r w:rsidR="002A405C">
              <w:rPr>
                <w:rFonts w:ascii="Calibri" w:eastAsia="Calibri" w:hAnsi="Calibri" w:cs="Calibri"/>
                <w:sz w:val="20"/>
                <w:szCs w:val="20"/>
              </w:rPr>
              <w:t>ff Representative: Denise Bain</w:t>
            </w:r>
          </w:p>
          <w:p w:rsidR="00E635CE" w:rsidRPr="00A54510" w:rsidRDefault="005B7EB2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FC7809" w:rsidRDefault="00FC780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proofErr w:type="spellStart"/>
            <w:r w:rsidR="00224B9B">
              <w:rPr>
                <w:rFonts w:ascii="Calibri" w:eastAsia="Calibri" w:hAnsi="Calibri" w:cs="Calibri"/>
                <w:sz w:val="20"/>
                <w:szCs w:val="20"/>
              </w:rPr>
              <w:t>Marnee</w:t>
            </w:r>
            <w:proofErr w:type="spellEnd"/>
            <w:r w:rsidR="00224B9B">
              <w:rPr>
                <w:rFonts w:ascii="Calibri" w:eastAsia="Calibri" w:hAnsi="Calibri" w:cs="Calibri"/>
                <w:sz w:val="20"/>
                <w:szCs w:val="20"/>
              </w:rPr>
              <w:t xml:space="preserve"> McLean</w:t>
            </w:r>
          </w:p>
          <w:p w:rsidR="0071795B" w:rsidRPr="00A54510" w:rsidRDefault="00224B9B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E635CE" w:rsidRPr="00A54510" w:rsidRDefault="00E635CE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4D7DC2" w:rsidRDefault="00D654A0" w:rsidP="004D7DC2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4D7DC2" w:rsidRPr="00A54510" w:rsidRDefault="004D7DC2" w:rsidP="004D7DC2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Communications:  Stacey Foster</w:t>
            </w:r>
          </w:p>
          <w:p w:rsidR="0080596B" w:rsidRPr="00A54510" w:rsidRDefault="0080596B" w:rsidP="00FE6D91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  <w:p w:rsidR="004D7DC2" w:rsidRPr="00A54510" w:rsidRDefault="004D7DC2" w:rsidP="004D7DC2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 Item: A</w:t>
            </w:r>
            <w:r w:rsidR="00236464">
              <w:rPr>
                <w:sz w:val="20"/>
                <w:szCs w:val="20"/>
              </w:rPr>
              <w:t>mend the agenda to ad</w:t>
            </w:r>
            <w:r>
              <w:rPr>
                <w:sz w:val="20"/>
                <w:szCs w:val="20"/>
              </w:rPr>
              <w:t>d under IV Financial  C to rel</w:t>
            </w:r>
            <w:r w:rsidR="00236464">
              <w:rPr>
                <w:sz w:val="20"/>
                <w:szCs w:val="20"/>
              </w:rPr>
              <w:t>ease</w:t>
            </w:r>
            <w:r>
              <w:rPr>
                <w:sz w:val="20"/>
                <w:szCs w:val="20"/>
              </w:rPr>
              <w:t xml:space="preserve"> funds for library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proofErr w:type="spellStart"/>
            <w:r w:rsidR="00D656CD">
              <w:rPr>
                <w:sz w:val="20"/>
                <w:szCs w:val="20"/>
              </w:rPr>
              <w:t>Lainie</w:t>
            </w:r>
            <w:proofErr w:type="spellEnd"/>
            <w:r w:rsidR="00D656CD">
              <w:rPr>
                <w:sz w:val="20"/>
                <w:szCs w:val="20"/>
              </w:rPr>
              <w:t xml:space="preserve"> Donnell</w:t>
            </w:r>
            <w:r w:rsidRPr="00A54510">
              <w:rPr>
                <w:sz w:val="20"/>
                <w:szCs w:val="20"/>
              </w:rPr>
              <w:t xml:space="preserve"> at </w:t>
            </w:r>
            <w:r w:rsidR="004D7DC2">
              <w:rPr>
                <w:sz w:val="20"/>
                <w:szCs w:val="20"/>
              </w:rPr>
              <w:t>6:39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4C27EC" w:rsidRDefault="004C27EC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  <w:p w:rsidR="00236464" w:rsidRDefault="00236464" w:rsidP="0023646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Pr="00236464" w:rsidRDefault="00236464" w:rsidP="00236464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</w:tc>
        <w:tc>
          <w:tcPr>
            <w:tcW w:w="1774" w:type="dxa"/>
          </w:tcPr>
          <w:p w:rsidR="005E1A6A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Pr="00A54510" w:rsidRDefault="00236464" w:rsidP="002364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</w:tc>
      </w:tr>
      <w:tr w:rsidR="00535ABF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0F15B2" w:rsidRPr="00A54510" w:rsidRDefault="000F15B2" w:rsidP="00E017B0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Action Item</w:t>
            </w:r>
            <w:r w:rsidRPr="00A54510">
              <w:rPr>
                <w:sz w:val="20"/>
                <w:szCs w:val="20"/>
              </w:rPr>
              <w:t xml:space="preserve">: </w:t>
            </w:r>
            <w:r w:rsidRPr="00A54510">
              <w:rPr>
                <w:rFonts w:eastAsia="Times New Roman"/>
                <w:sz w:val="20"/>
                <w:szCs w:val="20"/>
              </w:rPr>
              <w:t xml:space="preserve">Action Item: Vote to approve minutes from </w:t>
            </w:r>
            <w:r w:rsidR="004D7DC2">
              <w:rPr>
                <w:rFonts w:eastAsia="Times New Roman"/>
                <w:sz w:val="20"/>
                <w:szCs w:val="20"/>
              </w:rPr>
              <w:t>Jan 9</w:t>
            </w:r>
            <w:r w:rsidRPr="00A54510">
              <w:rPr>
                <w:rFonts w:eastAsia="Times New Roman"/>
                <w:sz w:val="20"/>
                <w:szCs w:val="20"/>
              </w:rPr>
              <w:t>, 2018 MCN Executive Board Meeting</w:t>
            </w:r>
          </w:p>
          <w:p w:rsidR="003B7E18" w:rsidRPr="00A54510" w:rsidRDefault="003B7E18" w:rsidP="000F15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F15B2" w:rsidRPr="00A54510" w:rsidRDefault="00FC7809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  <w:p w:rsidR="003B7E18" w:rsidRPr="00A54510" w:rsidRDefault="003B7E18" w:rsidP="008D27E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0F15B2" w:rsidRPr="00A54510" w:rsidRDefault="000F15B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B7E18" w:rsidRPr="00A54510" w:rsidRDefault="003B7E18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CA7BB3">
        <w:trPr>
          <w:trHeight w:val="557"/>
        </w:trPr>
        <w:tc>
          <w:tcPr>
            <w:tcW w:w="4554" w:type="dxa"/>
          </w:tcPr>
          <w:p w:rsidR="003560E5" w:rsidRDefault="00A157CC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  <w:p w:rsidR="003560E5" w:rsidRPr="003560E5" w:rsidRDefault="004D7DC2" w:rsidP="00F233E7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>
              <w:rPr>
                <w:rFonts w:cstheme="minorHAnsi"/>
              </w:rPr>
              <w:t>Action Item: Vote to approve the amended budget for 2018/2019</w:t>
            </w:r>
          </w:p>
        </w:tc>
        <w:tc>
          <w:tcPr>
            <w:tcW w:w="4061" w:type="dxa"/>
            <w:gridSpan w:val="2"/>
          </w:tcPr>
          <w:p w:rsidR="00F233E7" w:rsidRDefault="00F233E7" w:rsidP="00F233E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233E7" w:rsidRDefault="00236464" w:rsidP="00F233E7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236464" w:rsidRDefault="00236464" w:rsidP="00236464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 you to all for your support of Winter Gallery and attending the MCN general membership meeting</w:t>
            </w:r>
          </w:p>
          <w:p w:rsidR="00236464" w:rsidRDefault="00236464" w:rsidP="00236464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received positive feedback regarding the donation of the bench to the 1</w:t>
            </w:r>
            <w:r w:rsidRPr="00236464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responder families</w:t>
            </w:r>
          </w:p>
          <w:p w:rsidR="00236464" w:rsidRDefault="00236464" w:rsidP="00236464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Added to the agenda the</w:t>
            </w:r>
          </w:p>
          <w:p w:rsidR="00236464" w:rsidRDefault="00236464" w:rsidP="00236464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VCOE charter presentation is next Tuesday, Feb 19, 2019</w:t>
            </w:r>
          </w:p>
          <w:p w:rsidR="00236464" w:rsidRPr="00236464" w:rsidRDefault="00236464" w:rsidP="00236464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March 23 is campus beautification day, any volunteers to help will be appreciated</w:t>
            </w:r>
          </w:p>
        </w:tc>
        <w:tc>
          <w:tcPr>
            <w:tcW w:w="1774" w:type="dxa"/>
          </w:tcPr>
          <w:p w:rsidR="00F233E7" w:rsidRDefault="00F233E7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233E7" w:rsidRPr="00A54510" w:rsidRDefault="00F233E7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5B7EB2" w:rsidRPr="00A54510" w:rsidRDefault="005B7EB2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Executive/Assistant Director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1C3C0A" w:rsidRDefault="00002C24" w:rsidP="001C3C0A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Winter Art Gallery was wonderful</w:t>
            </w:r>
          </w:p>
          <w:p w:rsidR="00002C24" w:rsidRDefault="00002C24" w:rsidP="001C3C0A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VCOE Board Member attended and interacted with staff</w:t>
            </w:r>
          </w:p>
          <w:p w:rsidR="00002C24" w:rsidRDefault="00002C24" w:rsidP="001C3C0A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Donated funds for 3d printer and umbrellas for shade</w:t>
            </w:r>
            <w:r w:rsidR="00224B9B">
              <w:rPr>
                <w:sz w:val="20"/>
                <w:szCs w:val="20"/>
              </w:rPr>
              <w:t xml:space="preserve"> were purchased</w:t>
            </w:r>
          </w:p>
          <w:p w:rsidR="00002C24" w:rsidRDefault="00002C24" w:rsidP="001C3C0A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Sun Safety Committee is being formed</w:t>
            </w:r>
          </w:p>
          <w:p w:rsidR="00002C24" w:rsidRPr="00002C24" w:rsidRDefault="00002C24" w:rsidP="00224B9B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Wish list items include: co</w:t>
            </w:r>
            <w:r w:rsidR="00995112">
              <w:rPr>
                <w:sz w:val="20"/>
                <w:szCs w:val="20"/>
              </w:rPr>
              <w:t xml:space="preserve">mputer cart of 33 computers, </w:t>
            </w:r>
            <w:r>
              <w:rPr>
                <w:sz w:val="20"/>
                <w:szCs w:val="20"/>
              </w:rPr>
              <w:t>computer cart of 22 computers for 3</w:t>
            </w:r>
            <w:r w:rsidRPr="00002C24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and 4</w:t>
            </w:r>
            <w:r w:rsidRPr="00002C24">
              <w:rPr>
                <w:sz w:val="20"/>
                <w:szCs w:val="20"/>
                <w:vertAlign w:val="superscript"/>
              </w:rPr>
              <w:t>th</w:t>
            </w:r>
            <w:r w:rsidR="00224B9B">
              <w:rPr>
                <w:sz w:val="20"/>
                <w:szCs w:val="20"/>
              </w:rPr>
              <w:t xml:space="preserve"> grade; 3</w:t>
            </w:r>
            <w:r>
              <w:rPr>
                <w:sz w:val="20"/>
                <w:szCs w:val="20"/>
              </w:rPr>
              <w:t xml:space="preserve"> twenty</w:t>
            </w:r>
            <w:r w:rsidR="00224B9B">
              <w:rPr>
                <w:sz w:val="20"/>
                <w:szCs w:val="20"/>
              </w:rPr>
              <w:t xml:space="preserve"> point touch screens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MATES Board Member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687D90" w:rsidRDefault="00995112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VCOE support next week will be appreciated</w:t>
            </w:r>
          </w:p>
          <w:p w:rsidR="00995112" w:rsidRDefault="00995112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school tour was very appreciated by the community who attended</w:t>
            </w:r>
          </w:p>
          <w:p w:rsidR="00995112" w:rsidRPr="00687D90" w:rsidRDefault="00995112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 you for your support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503"/>
        </w:trPr>
        <w:tc>
          <w:tcPr>
            <w:tcW w:w="4554" w:type="dxa"/>
          </w:tcPr>
          <w:p w:rsidR="00FC7809" w:rsidRPr="00A54510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61" w:type="dxa"/>
            <w:gridSpan w:val="2"/>
          </w:tcPr>
          <w:p w:rsidR="00687D90" w:rsidRPr="00596585" w:rsidRDefault="00995112" w:rsidP="00995112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staff is appreciative of the wish list items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3560E5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4061" w:type="dxa"/>
            <w:gridSpan w:val="2"/>
          </w:tcPr>
          <w:p w:rsidR="00687D90" w:rsidRPr="00FC7809" w:rsidRDefault="00DB714B" w:rsidP="00DB714B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All is going well </w:t>
            </w:r>
            <w:r w:rsidR="006D588C">
              <w:rPr>
                <w:rFonts w:ascii="Calibri" w:hAnsi="Calibri" w:cs="Calibri"/>
                <w:sz w:val="20"/>
                <w:szCs w:val="20"/>
              </w:rPr>
              <w:t xml:space="preserve">media communication plan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3560E5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  <w:p w:rsidR="004D7DC2" w:rsidRDefault="004D7DC2" w:rsidP="004D7DC2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Action Item: Vote to approve the completed audit for July – Dec 2018</w:t>
            </w:r>
          </w:p>
          <w:p w:rsidR="006C22AB" w:rsidRDefault="006C22AB" w:rsidP="004D7DC2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Action Item: Vote to withdraw the motion to approve the audit July – Dec 2018</w:t>
            </w:r>
          </w:p>
          <w:p w:rsidR="006C22AB" w:rsidRDefault="00224B9B" w:rsidP="004D7DC2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 xml:space="preserve">Action Item: </w:t>
            </w:r>
            <w:r w:rsidR="006C22AB">
              <w:rPr>
                <w:rFonts w:cstheme="minorHAnsi"/>
              </w:rPr>
              <w:t>Vote to amend the agenda to add a motion to vote to approve the completed audit for Jan – June 2018</w:t>
            </w:r>
          </w:p>
          <w:p w:rsidR="006C22AB" w:rsidRDefault="00224B9B" w:rsidP="004D7DC2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 xml:space="preserve">Action Item: </w:t>
            </w:r>
            <w:r w:rsidR="006C22AB">
              <w:rPr>
                <w:rFonts w:cstheme="minorHAnsi"/>
              </w:rPr>
              <w:t>Vote to approve the completed audit for Jan – June 2018</w:t>
            </w:r>
          </w:p>
          <w:p w:rsidR="004D7DC2" w:rsidRPr="004D7DC2" w:rsidRDefault="004D7DC2" w:rsidP="004D7D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99511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995112" w:rsidRDefault="006D588C" w:rsidP="00995112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6C22AB" w:rsidRDefault="006C22AB" w:rsidP="006C22AB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6C22AB" w:rsidRDefault="006C22AB" w:rsidP="006C22AB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6C22AB" w:rsidRDefault="006C22AB" w:rsidP="006C22AB">
            <w:pPr>
              <w:pStyle w:val="ListParagraph"/>
              <w:rPr>
                <w:sz w:val="20"/>
                <w:szCs w:val="20"/>
              </w:rPr>
            </w:pPr>
          </w:p>
          <w:p w:rsidR="006C22AB" w:rsidRDefault="006C22AB" w:rsidP="006C22AB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6C22AB" w:rsidRDefault="006C22AB" w:rsidP="006C22AB">
            <w:pPr>
              <w:pStyle w:val="ListParagraph"/>
              <w:rPr>
                <w:sz w:val="20"/>
                <w:szCs w:val="20"/>
              </w:rPr>
            </w:pPr>
          </w:p>
          <w:p w:rsidR="006C22AB" w:rsidRPr="00A54510" w:rsidRDefault="006C22AB" w:rsidP="006C22AB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</w:tc>
        <w:tc>
          <w:tcPr>
            <w:tcW w:w="1774" w:type="dxa"/>
          </w:tcPr>
          <w:p w:rsidR="00FC7809" w:rsidRDefault="00FC7809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6D588C" w:rsidRPr="00A54510" w:rsidRDefault="006D588C" w:rsidP="006D588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6D588C" w:rsidRDefault="006D588C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6C22AB" w:rsidRPr="00A54510" w:rsidRDefault="006C22AB" w:rsidP="006C22A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6C22AB" w:rsidRDefault="006C22AB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224B9B" w:rsidRDefault="00224B9B" w:rsidP="006C22A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6C22AB" w:rsidRPr="00A54510" w:rsidRDefault="006C22AB" w:rsidP="006C22A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6C22AB" w:rsidRDefault="006C22AB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224B9B" w:rsidRDefault="00224B9B" w:rsidP="006C22A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6C22AB" w:rsidRPr="00A54510" w:rsidRDefault="006C22AB" w:rsidP="006C22A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6C22AB" w:rsidRPr="00A54510" w:rsidRDefault="006C22AB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6E2293">
        <w:trPr>
          <w:trHeight w:val="620"/>
        </w:trPr>
        <w:tc>
          <w:tcPr>
            <w:tcW w:w="4554" w:type="dxa"/>
          </w:tcPr>
          <w:p w:rsidR="003560E5" w:rsidRPr="00AA7FE1" w:rsidRDefault="0080596B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Parliamentarian</w:t>
            </w:r>
          </w:p>
        </w:tc>
        <w:tc>
          <w:tcPr>
            <w:tcW w:w="4061" w:type="dxa"/>
            <w:gridSpan w:val="2"/>
          </w:tcPr>
          <w:p w:rsidR="00FC7809" w:rsidRPr="00A54510" w:rsidRDefault="00DB714B" w:rsidP="00F233E7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Nominating committee is working to fill two positions, treasurer and co-communications role</w:t>
            </w:r>
          </w:p>
        </w:tc>
        <w:tc>
          <w:tcPr>
            <w:tcW w:w="1774" w:type="dxa"/>
          </w:tcPr>
          <w:p w:rsidR="003560E5" w:rsidRPr="00A54510" w:rsidRDefault="003560E5" w:rsidP="0080596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827"/>
        </w:trPr>
        <w:tc>
          <w:tcPr>
            <w:tcW w:w="4554" w:type="dxa"/>
          </w:tcPr>
          <w:p w:rsidR="00FC7809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 xml:space="preserve">Programs </w:t>
            </w:r>
          </w:p>
          <w:p w:rsidR="004D7DC2" w:rsidRPr="00B93955" w:rsidRDefault="004D7DC2" w:rsidP="004D7DC2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Steam Night</w:t>
            </w:r>
          </w:p>
          <w:p w:rsidR="00AA7FE1" w:rsidRPr="004D7DC2" w:rsidRDefault="00AA7FE1" w:rsidP="004D7D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8C0C29" w:rsidRDefault="00DB714B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Steam night is next Thursday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gramStart"/>
            <w:r>
              <w:rPr>
                <w:sz w:val="20"/>
                <w:szCs w:val="20"/>
              </w:rPr>
              <w:t xml:space="preserve">grilled </w:t>
            </w:r>
            <w:r w:rsidR="00224B9B">
              <w:rPr>
                <w:sz w:val="20"/>
                <w:szCs w:val="20"/>
              </w:rPr>
              <w:t xml:space="preserve">cheese </w:t>
            </w:r>
            <w:r>
              <w:rPr>
                <w:sz w:val="20"/>
                <w:szCs w:val="20"/>
              </w:rPr>
              <w:t>truck is confirmed</w:t>
            </w:r>
            <w:proofErr w:type="gramEnd"/>
            <w:r>
              <w:rPr>
                <w:sz w:val="20"/>
                <w:szCs w:val="20"/>
              </w:rPr>
              <w:t xml:space="preserve">. A sign up genius will go out shortly. </w:t>
            </w:r>
          </w:p>
          <w:p w:rsidR="006C22AB" w:rsidRPr="00A54510" w:rsidRDefault="006C22AB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 at lunch next year will be organized by Christina Madrid and Wes Roelke</w:t>
            </w: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941"/>
        </w:trPr>
        <w:tc>
          <w:tcPr>
            <w:tcW w:w="4554" w:type="dxa"/>
          </w:tcPr>
          <w:p w:rsidR="00FC7809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lastRenderedPageBreak/>
              <w:t>Fundraising</w:t>
            </w:r>
          </w:p>
          <w:p w:rsidR="004D7DC2" w:rsidRDefault="004D7DC2" w:rsidP="004D7DC2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</w:pPr>
            <w:r>
              <w:t>Paint night</w:t>
            </w:r>
          </w:p>
          <w:p w:rsidR="00AA7FE1" w:rsidRPr="004D7DC2" w:rsidRDefault="004D7DC2" w:rsidP="004D7DC2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</w:pPr>
            <w:r>
              <w:t xml:space="preserve">Gala </w:t>
            </w:r>
          </w:p>
        </w:tc>
        <w:tc>
          <w:tcPr>
            <w:tcW w:w="4061" w:type="dxa"/>
            <w:gridSpan w:val="2"/>
          </w:tcPr>
          <w:p w:rsidR="00C87E88" w:rsidRDefault="00C87E88" w:rsidP="006C22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6C22AB" w:rsidRDefault="009A3264" w:rsidP="006C22AB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6C22AB">
              <w:rPr>
                <w:sz w:val="20"/>
                <w:szCs w:val="20"/>
              </w:rPr>
              <w:t>ainting fundraiser for parents</w:t>
            </w:r>
            <w:r w:rsidR="002A405C">
              <w:rPr>
                <w:sz w:val="20"/>
                <w:szCs w:val="20"/>
              </w:rPr>
              <w:t xml:space="preserve"> planned for March 22</w:t>
            </w:r>
            <w:bookmarkStart w:id="0" w:name="_GoBack"/>
            <w:bookmarkEnd w:id="0"/>
          </w:p>
          <w:p w:rsidR="006C22AB" w:rsidRDefault="006C22AB" w:rsidP="006C22AB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Little Calf restaurant night made $275</w:t>
            </w:r>
          </w:p>
          <w:p w:rsidR="006C22AB" w:rsidRPr="006C22AB" w:rsidRDefault="009A3264" w:rsidP="006C22AB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Continuing to collect more auction items for the Gala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Pr="007144EB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4D7DC2" w:rsidRDefault="004D7DC2" w:rsidP="004D7DC2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</w:pPr>
            <w:r>
              <w:t>Wednesday folder process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9A32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9A3264" w:rsidRPr="00276D60" w:rsidRDefault="009A3264" w:rsidP="009A3264">
            <w:pPr>
              <w:pStyle w:val="BodyA"/>
              <w:widowControl w:val="0"/>
              <w:numPr>
                <w:ilvl w:val="0"/>
                <w:numId w:val="40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Families will have to opt in for paper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FC7809" w:rsidRDefault="00FC7809" w:rsidP="00931FB1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D7DC2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 w:rsidRPr="004D7DC2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4D7DC2" w:rsidRPr="004D7DC2">
              <w:rPr>
                <w:rFonts w:eastAsia="Times New Roman"/>
                <w:sz w:val="20"/>
                <w:szCs w:val="20"/>
              </w:rPr>
              <w:t>Jan 2019</w:t>
            </w:r>
            <w:r w:rsidRPr="004D7DC2">
              <w:rPr>
                <w:rFonts w:eastAsia="Times New Roman"/>
                <w:sz w:val="20"/>
                <w:szCs w:val="20"/>
              </w:rPr>
              <w:t xml:space="preserve"> paymen</w:t>
            </w:r>
            <w:r w:rsidR="00BF1E69" w:rsidRPr="004D7DC2">
              <w:rPr>
                <w:rFonts w:eastAsia="Times New Roman"/>
                <w:sz w:val="20"/>
                <w:szCs w:val="20"/>
              </w:rPr>
              <w:t>ts and checks </w:t>
            </w:r>
            <w:r w:rsidR="008C3730" w:rsidRPr="004D7DC2">
              <w:rPr>
                <w:rFonts w:eastAsia="Times New Roman"/>
                <w:sz w:val="20"/>
                <w:szCs w:val="20"/>
              </w:rPr>
              <w:t xml:space="preserve">totaling </w:t>
            </w:r>
            <w:r w:rsidR="0094486D" w:rsidRPr="004D7DC2">
              <w:rPr>
                <w:rFonts w:eastAsia="Times New Roman"/>
                <w:sz w:val="20"/>
                <w:szCs w:val="20"/>
              </w:rPr>
              <w:t>$</w:t>
            </w:r>
            <w:r w:rsidR="00BE44A4" w:rsidRPr="004D7DC2">
              <w:rPr>
                <w:rFonts w:eastAsia="Times New Roman"/>
                <w:sz w:val="20"/>
                <w:szCs w:val="20"/>
              </w:rPr>
              <w:t xml:space="preserve"> </w:t>
            </w:r>
            <w:r w:rsidR="009A3264">
              <w:rPr>
                <w:rFonts w:eastAsia="Times New Roman"/>
                <w:sz w:val="20"/>
                <w:szCs w:val="20"/>
              </w:rPr>
              <w:t>995.45</w:t>
            </w:r>
          </w:p>
          <w:p w:rsidR="004D7DC2" w:rsidRPr="004D7DC2" w:rsidRDefault="004D7DC2" w:rsidP="004D7DC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Default="00FC7809" w:rsidP="00F657CB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D7DC2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 w:rsidRPr="004D7DC2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4D7DC2" w:rsidRPr="004D7DC2">
              <w:rPr>
                <w:rFonts w:eastAsia="Times New Roman"/>
                <w:sz w:val="20"/>
                <w:szCs w:val="20"/>
              </w:rPr>
              <w:t>Jan 2019</w:t>
            </w:r>
            <w:r w:rsidR="008C3730" w:rsidRPr="004D7DC2">
              <w:rPr>
                <w:rFonts w:eastAsia="Times New Roman"/>
                <w:sz w:val="20"/>
                <w:szCs w:val="20"/>
              </w:rPr>
              <w:t xml:space="preserve"> deposits totally $</w:t>
            </w:r>
            <w:r w:rsidR="009A3264">
              <w:rPr>
                <w:rFonts w:eastAsia="Times New Roman"/>
                <w:sz w:val="20"/>
                <w:szCs w:val="20"/>
              </w:rPr>
              <w:t>2,340.00</w:t>
            </w:r>
          </w:p>
          <w:p w:rsidR="004D7DC2" w:rsidRPr="004D7DC2" w:rsidRDefault="004D7DC2" w:rsidP="004D7D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Pr="004C27EC" w:rsidRDefault="00FC7809" w:rsidP="003C7BC5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FC7809" w:rsidRDefault="00FC7809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3C7BC5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  <w:p w:rsidR="004D7DC2" w:rsidRDefault="004D7DC2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Library </w:t>
            </w:r>
            <w:r w:rsidR="009A3264">
              <w:rPr>
                <w:rFonts w:eastAsia="Times New Roman" w:cstheme="minorHAnsi"/>
                <w:sz w:val="20"/>
                <w:szCs w:val="20"/>
              </w:rPr>
              <w:t>$4,000</w:t>
            </w:r>
          </w:p>
          <w:p w:rsidR="005B7EB2" w:rsidRPr="004D7DC2" w:rsidRDefault="005B7EB2" w:rsidP="004D7D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contextualSpacing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4486D" w:rsidRDefault="00AA7FE1" w:rsidP="004D7DC2">
            <w:pPr>
              <w:pStyle w:val="BodyA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9A3264">
              <w:rPr>
                <w:sz w:val="20"/>
                <w:szCs w:val="20"/>
              </w:rPr>
              <w:t>o discussion</w:t>
            </w:r>
          </w:p>
          <w:p w:rsidR="009A3264" w:rsidRPr="004D7DC2" w:rsidRDefault="009A3264" w:rsidP="009A326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AA7FE1" w:rsidRDefault="00FC7809" w:rsidP="00AA7FE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94486D" w:rsidRDefault="0094486D" w:rsidP="00AA7FE1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Pr="00FE6D91" w:rsidRDefault="00AA7FE1" w:rsidP="00FE6D9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A7FE1">
              <w:rPr>
                <w:sz w:val="20"/>
                <w:szCs w:val="20"/>
              </w:rPr>
              <w:t>No discussion</w:t>
            </w:r>
          </w:p>
        </w:tc>
        <w:tc>
          <w:tcPr>
            <w:tcW w:w="1774" w:type="dxa"/>
          </w:tcPr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</w:tc>
      </w:tr>
      <w:tr w:rsidR="00FC7809" w:rsidRPr="00A54510" w:rsidTr="00E57B50">
        <w:trPr>
          <w:trHeight w:val="364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Pr="00AA7FE1" w:rsidRDefault="00FC7809" w:rsidP="009A326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9A3264" w:rsidP="00FC7809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March 13</w:t>
            </w:r>
            <w:r w:rsidR="00AA7FE1">
              <w:rPr>
                <w:rFonts w:eastAsia="Times New Roman"/>
                <w:sz w:val="20"/>
                <w:szCs w:val="20"/>
              </w:rPr>
              <w:t>, 2019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</w:t>
            </w:r>
            <w:r w:rsidR="000B1F78">
              <w:rPr>
                <w:rFonts w:eastAsia="Times New Roman"/>
                <w:sz w:val="20"/>
                <w:szCs w:val="20"/>
              </w:rPr>
              <w:t>6.3</w:t>
            </w:r>
            <w:r w:rsidR="00FC7809"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 </w:t>
      </w:r>
      <w:r w:rsidR="00AA7FE1">
        <w:rPr>
          <w:sz w:val="20"/>
          <w:szCs w:val="20"/>
        </w:rPr>
        <w:t>7</w:t>
      </w:r>
      <w:r w:rsidR="009A3264">
        <w:rPr>
          <w:sz w:val="20"/>
          <w:szCs w:val="20"/>
        </w:rPr>
        <w:t>:45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77D2" w:rsidRDefault="00B577D2">
      <w:r>
        <w:separator/>
      </w:r>
    </w:p>
  </w:endnote>
  <w:endnote w:type="continuationSeparator" w:id="0">
    <w:p w:rsidR="00B577D2" w:rsidRDefault="00B57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2A405C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2A405C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77D2" w:rsidRDefault="00B577D2">
      <w:r>
        <w:separator/>
      </w:r>
    </w:p>
  </w:footnote>
  <w:footnote w:type="continuationSeparator" w:id="0">
    <w:p w:rsidR="00B577D2" w:rsidRDefault="00B577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05CCA"/>
    <w:multiLevelType w:val="hybridMultilevel"/>
    <w:tmpl w:val="32B6E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F42559"/>
    <w:multiLevelType w:val="hybridMultilevel"/>
    <w:tmpl w:val="1DC6B62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6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8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9" w15:restartNumberingAfterBreak="0">
    <w:nsid w:val="17AA03E0"/>
    <w:multiLevelType w:val="hybridMultilevel"/>
    <w:tmpl w:val="ADD8D1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8C0492"/>
    <w:multiLevelType w:val="hybridMultilevel"/>
    <w:tmpl w:val="FCD882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7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7903DE"/>
    <w:multiLevelType w:val="hybridMultilevel"/>
    <w:tmpl w:val="6BA616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62A5991"/>
    <w:multiLevelType w:val="hybridMultilevel"/>
    <w:tmpl w:val="9F96D1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D74404"/>
    <w:multiLevelType w:val="hybridMultilevel"/>
    <w:tmpl w:val="16A2B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EA70FCC"/>
    <w:multiLevelType w:val="hybridMultilevel"/>
    <w:tmpl w:val="92E4AD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9"/>
  </w:num>
  <w:num w:numId="3">
    <w:abstractNumId w:val="19"/>
  </w:num>
  <w:num w:numId="4">
    <w:abstractNumId w:val="24"/>
  </w:num>
  <w:num w:numId="5">
    <w:abstractNumId w:val="11"/>
  </w:num>
  <w:num w:numId="6">
    <w:abstractNumId w:val="3"/>
  </w:num>
  <w:num w:numId="7">
    <w:abstractNumId w:val="28"/>
  </w:num>
  <w:num w:numId="8">
    <w:abstractNumId w:val="37"/>
  </w:num>
  <w:num w:numId="9">
    <w:abstractNumId w:val="17"/>
  </w:num>
  <w:num w:numId="10">
    <w:abstractNumId w:val="22"/>
  </w:num>
  <w:num w:numId="11">
    <w:abstractNumId w:val="16"/>
  </w:num>
  <w:num w:numId="12">
    <w:abstractNumId w:val="8"/>
  </w:num>
  <w:num w:numId="13">
    <w:abstractNumId w:val="5"/>
  </w:num>
  <w:num w:numId="14">
    <w:abstractNumId w:val="13"/>
  </w:num>
  <w:num w:numId="15">
    <w:abstractNumId w:val="30"/>
  </w:num>
  <w:num w:numId="16">
    <w:abstractNumId w:val="35"/>
  </w:num>
  <w:num w:numId="17">
    <w:abstractNumId w:val="33"/>
  </w:num>
  <w:num w:numId="18">
    <w:abstractNumId w:val="36"/>
  </w:num>
  <w:num w:numId="19">
    <w:abstractNumId w:val="18"/>
  </w:num>
  <w:num w:numId="20">
    <w:abstractNumId w:val="29"/>
  </w:num>
  <w:num w:numId="21">
    <w:abstractNumId w:val="1"/>
  </w:num>
  <w:num w:numId="22">
    <w:abstractNumId w:val="14"/>
  </w:num>
  <w:num w:numId="23">
    <w:abstractNumId w:val="6"/>
  </w:num>
  <w:num w:numId="24">
    <w:abstractNumId w:val="21"/>
  </w:num>
  <w:num w:numId="25">
    <w:abstractNumId w:val="26"/>
  </w:num>
  <w:num w:numId="26">
    <w:abstractNumId w:val="10"/>
  </w:num>
  <w:num w:numId="27">
    <w:abstractNumId w:val="25"/>
  </w:num>
  <w:num w:numId="28">
    <w:abstractNumId w:val="32"/>
  </w:num>
  <w:num w:numId="29">
    <w:abstractNumId w:val="2"/>
  </w:num>
  <w:num w:numId="30">
    <w:abstractNumId w:val="9"/>
  </w:num>
  <w:num w:numId="31">
    <w:abstractNumId w:val="27"/>
  </w:num>
  <w:num w:numId="32">
    <w:abstractNumId w:val="23"/>
  </w:num>
  <w:num w:numId="33">
    <w:abstractNumId w:val="34"/>
  </w:num>
  <w:num w:numId="34">
    <w:abstractNumId w:val="20"/>
  </w:num>
  <w:num w:numId="35">
    <w:abstractNumId w:val="15"/>
  </w:num>
  <w:num w:numId="36">
    <w:abstractNumId w:val="0"/>
  </w:num>
  <w:num w:numId="37">
    <w:abstractNumId w:val="38"/>
  </w:num>
  <w:num w:numId="38">
    <w:abstractNumId w:val="4"/>
  </w:num>
  <w:num w:numId="39">
    <w:abstractNumId w:val="31"/>
  </w:num>
  <w:num w:numId="40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2C2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1F78"/>
    <w:rsid w:val="000B5ECD"/>
    <w:rsid w:val="000C00D8"/>
    <w:rsid w:val="000C1DEE"/>
    <w:rsid w:val="000C209F"/>
    <w:rsid w:val="000C67C1"/>
    <w:rsid w:val="000D1AE6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644E"/>
    <w:rsid w:val="00197056"/>
    <w:rsid w:val="0019787E"/>
    <w:rsid w:val="00197C7E"/>
    <w:rsid w:val="001A1170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3C0A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0752D"/>
    <w:rsid w:val="0021509D"/>
    <w:rsid w:val="00216AC1"/>
    <w:rsid w:val="00216ED4"/>
    <w:rsid w:val="0021707D"/>
    <w:rsid w:val="00217DA8"/>
    <w:rsid w:val="00223293"/>
    <w:rsid w:val="00224B9B"/>
    <w:rsid w:val="00231922"/>
    <w:rsid w:val="002320C0"/>
    <w:rsid w:val="00234F1F"/>
    <w:rsid w:val="0023555E"/>
    <w:rsid w:val="00236464"/>
    <w:rsid w:val="002425E9"/>
    <w:rsid w:val="002459B5"/>
    <w:rsid w:val="00254C12"/>
    <w:rsid w:val="002550AD"/>
    <w:rsid w:val="00257CB5"/>
    <w:rsid w:val="002655AE"/>
    <w:rsid w:val="002663C4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405C"/>
    <w:rsid w:val="002A5D98"/>
    <w:rsid w:val="002A6A26"/>
    <w:rsid w:val="002A6E0F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305"/>
    <w:rsid w:val="004D2772"/>
    <w:rsid w:val="004D3697"/>
    <w:rsid w:val="004D626D"/>
    <w:rsid w:val="004D7DC2"/>
    <w:rsid w:val="004E54FE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67DA"/>
    <w:rsid w:val="005D06A9"/>
    <w:rsid w:val="005D0CF1"/>
    <w:rsid w:val="005D4B55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87D90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2AB"/>
    <w:rsid w:val="006C2889"/>
    <w:rsid w:val="006C3630"/>
    <w:rsid w:val="006D16AD"/>
    <w:rsid w:val="006D2A6A"/>
    <w:rsid w:val="006D4F2B"/>
    <w:rsid w:val="006D588C"/>
    <w:rsid w:val="006D7FD5"/>
    <w:rsid w:val="006E056A"/>
    <w:rsid w:val="006E201D"/>
    <w:rsid w:val="006E2063"/>
    <w:rsid w:val="006E229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2DC6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D4C45"/>
    <w:rsid w:val="007E3885"/>
    <w:rsid w:val="007E4566"/>
    <w:rsid w:val="007E79C9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A37B0"/>
    <w:rsid w:val="008A3F20"/>
    <w:rsid w:val="008A4F96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0C29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24DAC"/>
    <w:rsid w:val="009307C4"/>
    <w:rsid w:val="00931AD0"/>
    <w:rsid w:val="00932403"/>
    <w:rsid w:val="00932FC4"/>
    <w:rsid w:val="009376C2"/>
    <w:rsid w:val="0094486D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95112"/>
    <w:rsid w:val="009A283E"/>
    <w:rsid w:val="009A30D2"/>
    <w:rsid w:val="009A3264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A7FE1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577D2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E44A4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3124"/>
    <w:rsid w:val="00C76593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87E88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A7BB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4A0"/>
    <w:rsid w:val="00D656CD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4B"/>
    <w:rsid w:val="00DB71A4"/>
    <w:rsid w:val="00DC2DC9"/>
    <w:rsid w:val="00DC6DAA"/>
    <w:rsid w:val="00DC7E64"/>
    <w:rsid w:val="00DD2FC8"/>
    <w:rsid w:val="00DD4F4C"/>
    <w:rsid w:val="00DD5728"/>
    <w:rsid w:val="00DD629A"/>
    <w:rsid w:val="00DD76E6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2510"/>
    <w:rsid w:val="00E13413"/>
    <w:rsid w:val="00E13681"/>
    <w:rsid w:val="00E13F87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33E7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EB1"/>
    <w:rsid w:val="00F46271"/>
    <w:rsid w:val="00F558FF"/>
    <w:rsid w:val="00F61E1A"/>
    <w:rsid w:val="00F62024"/>
    <w:rsid w:val="00F622D5"/>
    <w:rsid w:val="00F63D97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0706"/>
    <w:rsid w:val="00FB1637"/>
    <w:rsid w:val="00FB1C89"/>
    <w:rsid w:val="00FB21A5"/>
    <w:rsid w:val="00FB2D59"/>
    <w:rsid w:val="00FB3979"/>
    <w:rsid w:val="00FB53D3"/>
    <w:rsid w:val="00FB687C"/>
    <w:rsid w:val="00FB73C0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D9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4A3A99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53E52A9E-6A1F-4FAC-878D-257E5062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9</cp:revision>
  <cp:lastPrinted>2016-06-04T00:03:00Z</cp:lastPrinted>
  <dcterms:created xsi:type="dcterms:W3CDTF">2019-02-14T02:24:00Z</dcterms:created>
  <dcterms:modified xsi:type="dcterms:W3CDTF">2019-03-05T18:23:00Z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